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7F6DEB">
        <w:rPr>
          <w:b/>
          <w:lang w:val="en-US"/>
        </w:rPr>
        <w:t>30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7F6DEB">
        <w:rPr>
          <w:b/>
          <w:lang w:val="en-US"/>
        </w:rPr>
        <w:t>17</w:t>
      </w:r>
      <w:r>
        <w:rPr>
          <w:b/>
          <w:lang w:val="en-US"/>
        </w:rPr>
        <w:t>:</w:t>
      </w:r>
      <w:r w:rsidR="007F6DEB">
        <w:rPr>
          <w:b/>
          <w:lang w:val="en-US"/>
        </w:rPr>
        <w:t>15</w:t>
      </w:r>
      <w:r w:rsidRPr="00993219">
        <w:rPr>
          <w:b/>
        </w:rPr>
        <w:t xml:space="preserve"> Ч</w:t>
      </w:r>
    </w:p>
    <w:p w:rsidR="007911DF" w:rsidRDefault="007911DF" w:rsidP="007911DF">
      <w:pPr>
        <w:rPr>
          <w:b/>
        </w:rPr>
      </w:pPr>
    </w:p>
    <w:p w:rsidR="007911DF" w:rsidRPr="007911DF" w:rsidRDefault="007911DF" w:rsidP="007911DF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1D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911DF">
        <w:rPr>
          <w:rFonts w:ascii="Times New Roman" w:hAnsi="Times New Roman" w:cs="Times New Roman"/>
        </w:rPr>
        <w:t xml:space="preserve"> </w:t>
      </w:r>
      <w:r w:rsidR="006342B8" w:rsidRPr="006342B8">
        <w:rPr>
          <w:rFonts w:ascii="Times New Roman" w:hAnsi="Times New Roman" w:cs="Times New Roman"/>
          <w:color w:val="000000" w:themeColor="text1"/>
          <w:sz w:val="24"/>
          <w:szCs w:val="24"/>
        </w:rPr>
        <w:t>Допълване на списък, съдържащ данни за СИК, които отговарят на условията за верен протокол и за изплащане на допълнително възнаграждение на СИК в изборите за народни представители на 19 април 2026 г. в Четвърти изборен район – Велико Търново</w:t>
      </w:r>
      <w:bookmarkStart w:id="0" w:name="_GoBack"/>
      <w:bookmarkEnd w:id="0"/>
    </w:p>
    <w:p w:rsidR="007911DF" w:rsidRPr="007911DF" w:rsidRDefault="007911DF" w:rsidP="007F6DEB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1DF" w:rsidRPr="007911DF" w:rsidRDefault="007911DF" w:rsidP="007911DF">
      <w:pPr>
        <w:rPr>
          <w:b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342B8"/>
    <w:rsid w:val="006A2A9D"/>
    <w:rsid w:val="0073729E"/>
    <w:rsid w:val="007911DF"/>
    <w:rsid w:val="007F6DEB"/>
    <w:rsid w:val="00880252"/>
    <w:rsid w:val="008F48F3"/>
    <w:rsid w:val="00A53354"/>
    <w:rsid w:val="00AC6F77"/>
    <w:rsid w:val="00B36272"/>
    <w:rsid w:val="00BC5C49"/>
    <w:rsid w:val="00C06557"/>
    <w:rsid w:val="00D52CCF"/>
    <w:rsid w:val="00D64A17"/>
    <w:rsid w:val="00D65EB2"/>
    <w:rsid w:val="00DA057F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C219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03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37</cp:revision>
  <dcterms:created xsi:type="dcterms:W3CDTF">2026-04-17T07:46:00Z</dcterms:created>
  <dcterms:modified xsi:type="dcterms:W3CDTF">2026-04-30T13:44:00Z</dcterms:modified>
</cp:coreProperties>
</file>