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7F" w:rsidRDefault="0057687F">
      <w:pPr>
        <w:rPr>
          <w:lang w:val="en-US"/>
        </w:rPr>
      </w:pPr>
    </w:p>
    <w:p w:rsidR="00354AD1" w:rsidRDefault="00354AD1">
      <w:pPr>
        <w:rPr>
          <w:lang w:val="en-US"/>
        </w:rPr>
      </w:pPr>
    </w:p>
    <w:p w:rsidR="00354AD1" w:rsidRDefault="00354AD1">
      <w:pPr>
        <w:rPr>
          <w:lang w:val="en-US"/>
        </w:rPr>
      </w:pPr>
    </w:p>
    <w:p w:rsidR="00354AD1" w:rsidRPr="00D86EE2" w:rsidRDefault="00354AD1" w:rsidP="00354AD1">
      <w:pPr>
        <w:spacing w:after="0" w:line="240" w:lineRule="auto"/>
        <w:ind w:right="-47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bg-BG"/>
        </w:rPr>
      </w:pPr>
      <w:r w:rsidRPr="00D86EE2">
        <w:rPr>
          <w:rFonts w:ascii="Times New Roman" w:eastAsia="Times New Roman" w:hAnsi="Times New Roman" w:cs="Times New Roman"/>
          <w:b/>
          <w:sz w:val="32"/>
          <w:szCs w:val="28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32"/>
          <w:szCs w:val="28"/>
          <w:lang w:val="en-US" w:eastAsia="bg-BG"/>
        </w:rPr>
        <w:t>2</w:t>
      </w:r>
      <w:r w:rsidRPr="00D86EE2">
        <w:rPr>
          <w:rFonts w:ascii="Times New Roman" w:eastAsia="Times New Roman" w:hAnsi="Times New Roman" w:cs="Times New Roman"/>
          <w:b/>
          <w:sz w:val="32"/>
          <w:szCs w:val="28"/>
          <w:lang w:eastAsia="bg-BG"/>
        </w:rPr>
        <w:t xml:space="preserve"> към Решение № 3</w:t>
      </w:r>
      <w:r>
        <w:rPr>
          <w:rFonts w:ascii="Times New Roman" w:eastAsia="Times New Roman" w:hAnsi="Times New Roman" w:cs="Times New Roman"/>
          <w:b/>
          <w:sz w:val="32"/>
          <w:szCs w:val="28"/>
          <w:lang w:val="en-US" w:eastAsia="bg-BG"/>
        </w:rPr>
        <w:t>4</w:t>
      </w:r>
      <w:r w:rsidRPr="00D86EE2">
        <w:rPr>
          <w:rFonts w:ascii="Times New Roman" w:eastAsia="Times New Roman" w:hAnsi="Times New Roman" w:cs="Times New Roman"/>
          <w:b/>
          <w:sz w:val="32"/>
          <w:szCs w:val="28"/>
          <w:lang w:eastAsia="bg-BG"/>
        </w:rPr>
        <w:t>/ 10.</w:t>
      </w:r>
      <w:proofErr w:type="spellStart"/>
      <w:r w:rsidRPr="00D86EE2">
        <w:rPr>
          <w:rFonts w:ascii="Times New Roman" w:eastAsia="Times New Roman" w:hAnsi="Times New Roman" w:cs="Times New Roman"/>
          <w:b/>
          <w:sz w:val="32"/>
          <w:szCs w:val="28"/>
          <w:lang w:eastAsia="bg-BG"/>
        </w:rPr>
        <w:t>10</w:t>
      </w:r>
      <w:proofErr w:type="spellEnd"/>
      <w:r w:rsidRPr="00D86EE2">
        <w:rPr>
          <w:rFonts w:ascii="Times New Roman" w:eastAsia="Times New Roman" w:hAnsi="Times New Roman" w:cs="Times New Roman"/>
          <w:b/>
          <w:sz w:val="32"/>
          <w:szCs w:val="28"/>
          <w:lang w:eastAsia="bg-BG"/>
        </w:rPr>
        <w:t xml:space="preserve">.2016г. на РИК Велико Търново, </w:t>
      </w:r>
    </w:p>
    <w:p w:rsidR="00354AD1" w:rsidRPr="00D86EE2" w:rsidRDefault="00354AD1" w:rsidP="00354AD1">
      <w:pPr>
        <w:spacing w:after="0" w:line="240" w:lineRule="auto"/>
        <w:ind w:right="-47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bg-BG"/>
        </w:rPr>
      </w:pPr>
      <w:r w:rsidRPr="00D86EE2">
        <w:rPr>
          <w:rFonts w:ascii="Times New Roman" w:eastAsia="Times New Roman" w:hAnsi="Times New Roman" w:cs="Times New Roman"/>
          <w:b/>
          <w:sz w:val="32"/>
          <w:szCs w:val="28"/>
          <w:lang w:eastAsia="bg-BG"/>
        </w:rPr>
        <w:t>относно назначаване състава на СИК в Община С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bg-BG"/>
        </w:rPr>
        <w:t>тражица</w:t>
      </w:r>
    </w:p>
    <w:p w:rsidR="00354AD1" w:rsidRDefault="00354AD1">
      <w:pPr>
        <w:rPr>
          <w:lang w:val="en-US"/>
        </w:rPr>
      </w:pPr>
    </w:p>
    <w:p w:rsidR="00354AD1" w:rsidRDefault="00354AD1">
      <w:pPr>
        <w:rPr>
          <w:lang w:val="en-US"/>
        </w:rPr>
      </w:pPr>
    </w:p>
    <w:tbl>
      <w:tblPr>
        <w:tblW w:w="1136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00"/>
        <w:gridCol w:w="3933"/>
        <w:gridCol w:w="1320"/>
        <w:gridCol w:w="1660"/>
        <w:gridCol w:w="680"/>
        <w:gridCol w:w="772"/>
        <w:gridCol w:w="781"/>
      </w:tblGrid>
      <w:tr w:rsidR="00354AD1" w:rsidRPr="00354AD1" w:rsidTr="003A7975">
        <w:trPr>
          <w:trHeight w:val="31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място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Трите имена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 в СИК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</w:t>
            </w:r>
          </w:p>
        </w:tc>
      </w:tr>
      <w:tr w:rsidR="00354AD1" w:rsidRPr="00354AD1" w:rsidTr="003A7975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ЕВГЕНИЕВА ДИМИТРОВА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54AD1" w:rsidRPr="00354AD1" w:rsidTr="003A797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ИВАНОВ ДИМИТРОВ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54AD1" w:rsidRPr="00354AD1" w:rsidTr="003A797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ПЕТРОВА МИЛКОВА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54AD1" w:rsidRPr="00354AD1" w:rsidTr="003A797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ЦВЕТАНОВА ПЕТРОВА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54AD1" w:rsidRPr="00354AD1" w:rsidTr="003A797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ДАНЧЕВА ЙОРДАНОВА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54AD1" w:rsidRPr="00354AD1" w:rsidTr="003A797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ЦАНКА ТОДОРОВА АРАБАДЖИЕВА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54AD1" w:rsidRPr="00354AD1" w:rsidTr="003A797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ИВАНОВ ПЕТРОВ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54AD1" w:rsidRPr="00354AD1" w:rsidTr="003A797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АТАНАСОВА ЕНЕВА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АБВ</w:t>
            </w:r>
          </w:p>
        </w:tc>
      </w:tr>
      <w:tr w:rsidR="00354AD1" w:rsidRPr="00354AD1" w:rsidTr="003A797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МЕТОДИЕВА ЙОРДАНОВА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АБВ</w:t>
            </w:r>
          </w:p>
        </w:tc>
      </w:tr>
      <w:tr w:rsidR="00354AD1" w:rsidRPr="00354AD1" w:rsidTr="003A797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lang w:eastAsia="bg-BG"/>
              </w:rPr>
              <w:t>ПЕТКА ЙОРДАНОВА ТОДОРОВА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1" w:rsidRPr="00354AD1" w:rsidRDefault="00354AD1" w:rsidP="003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1" w:rsidRPr="00354AD1" w:rsidRDefault="00354AD1" w:rsidP="0035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4A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АБВ</w:t>
            </w:r>
          </w:p>
        </w:tc>
      </w:tr>
    </w:tbl>
    <w:p w:rsidR="00354AD1" w:rsidRDefault="00354AD1">
      <w:pPr>
        <w:rPr>
          <w:lang w:val="en-US"/>
        </w:rPr>
      </w:pPr>
    </w:p>
    <w:p w:rsidR="00354AD1" w:rsidRPr="00354AD1" w:rsidRDefault="00354AD1">
      <w:pPr>
        <w:rPr>
          <w:lang w:val="en-US"/>
        </w:rPr>
      </w:pPr>
    </w:p>
    <w:sectPr w:rsidR="00354AD1" w:rsidRPr="00354AD1" w:rsidSect="00354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1"/>
    <w:rsid w:val="000511DD"/>
    <w:rsid w:val="00354AD1"/>
    <w:rsid w:val="003A7975"/>
    <w:rsid w:val="0057687F"/>
    <w:rsid w:val="00B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2016-10-10T08:12:00Z</dcterms:created>
  <dcterms:modified xsi:type="dcterms:W3CDTF">2016-10-10T12:18:00Z</dcterms:modified>
</cp:coreProperties>
</file>